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3" w:rsidRDefault="00530333">
      <w:pPr>
        <w:spacing w:after="480"/>
        <w:ind w:left="12049"/>
        <w:jc w:val="center"/>
        <w:rPr>
          <w:sz w:val="22"/>
          <w:szCs w:val="22"/>
        </w:rPr>
      </w:pPr>
      <w:r w:rsidRPr="00530333">
        <w:rPr>
          <w:sz w:val="22"/>
          <w:szCs w:val="22"/>
        </w:rPr>
        <w:t xml:space="preserve"> </w:t>
      </w:r>
      <w:r w:rsidR="000C53A3">
        <w:rPr>
          <w:sz w:val="22"/>
          <w:szCs w:val="22"/>
        </w:rPr>
        <w:t>Приложение</w:t>
      </w:r>
      <w:r w:rsidR="000C53A3">
        <w:rPr>
          <w:sz w:val="22"/>
          <w:szCs w:val="22"/>
        </w:rPr>
        <w:br/>
        <w:t>к постановлению Правительства Российской Федерации</w:t>
      </w:r>
      <w:r w:rsidR="000C53A3">
        <w:rPr>
          <w:sz w:val="22"/>
          <w:szCs w:val="22"/>
        </w:rPr>
        <w:br/>
        <w:t>от 28 ноября 2013 г. № 1093</w:t>
      </w:r>
    </w:p>
    <w:p w:rsidR="000C53A3" w:rsidRDefault="000C53A3">
      <w:pPr>
        <w:spacing w:after="120"/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ФОРМА</w:t>
      </w:r>
    </w:p>
    <w:p w:rsidR="000C53A3" w:rsidRDefault="000C5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0C53A3" w:rsidRPr="000C53A3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 xml:space="preserve">и (или) о результатах отдельного этапа его исполнения </w:t>
            </w:r>
            <w:proofErr w:type="gramStart"/>
            <w:r w:rsidRPr="000C53A3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8E1C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8E1C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DD7E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0C53A3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0C53A3" w:rsidRDefault="000C53A3">
      <w:pPr>
        <w:spacing w:after="240"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7541"/>
      </w:tblGrid>
      <w:tr w:rsidR="000C53A3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FB" w:rsidRPr="00043CCB" w:rsidRDefault="003B69FB" w:rsidP="00043CCB">
            <w:pPr>
              <w:ind w:left="57" w:right="57"/>
              <w:jc w:val="both"/>
              <w:rPr>
                <w:sz w:val="26"/>
                <w:szCs w:val="26"/>
              </w:rPr>
            </w:pPr>
            <w:r w:rsidRPr="00043CCB">
              <w:rPr>
                <w:sz w:val="26"/>
                <w:szCs w:val="26"/>
              </w:rPr>
              <w:t>Федеральное государственное бюджетное учреждение  науки Институт химии и химической технологии Сибирского отделения Российской академии наук.</w:t>
            </w:r>
          </w:p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71253F" w:rsidRDefault="0071253F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71253F">
              <w:rPr>
                <w:sz w:val="26"/>
                <w:szCs w:val="26"/>
              </w:rPr>
              <w:t>Учреждения академий наук (20907)</w:t>
            </w: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71253F" w:rsidRDefault="0071253F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71253F">
              <w:rPr>
                <w:sz w:val="26"/>
                <w:szCs w:val="26"/>
              </w:rPr>
              <w:t xml:space="preserve">Российская </w:t>
            </w:r>
            <w:proofErr w:type="spellStart"/>
            <w:r w:rsidRPr="0071253F">
              <w:rPr>
                <w:sz w:val="26"/>
                <w:szCs w:val="26"/>
              </w:rPr>
              <w:t>Федерация</w:t>
            </w:r>
            <w:proofErr w:type="gramStart"/>
            <w:r w:rsidRPr="0071253F">
              <w:rPr>
                <w:sz w:val="26"/>
                <w:szCs w:val="26"/>
              </w:rPr>
              <w:t>,О</w:t>
            </w:r>
            <w:proofErr w:type="gramEnd"/>
            <w:r w:rsidRPr="0071253F">
              <w:rPr>
                <w:sz w:val="26"/>
                <w:szCs w:val="26"/>
              </w:rPr>
              <w:t>КАТО</w:t>
            </w:r>
            <w:proofErr w:type="spellEnd"/>
            <w:r w:rsidRPr="0071253F">
              <w:rPr>
                <w:sz w:val="26"/>
                <w:szCs w:val="26"/>
              </w:rPr>
              <w:t xml:space="preserve"> 04401000000</w:t>
            </w: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43CCB" w:rsidRDefault="0071253F" w:rsidP="00043CCB">
            <w:pPr>
              <w:ind w:left="57" w:right="5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36, г"/>
              </w:smartTagPr>
              <w:r w:rsidRPr="00043CCB">
                <w:rPr>
                  <w:sz w:val="26"/>
                  <w:szCs w:val="26"/>
                </w:rPr>
                <w:t>660036, г</w:t>
              </w:r>
            </w:smartTag>
            <w:r w:rsidRPr="00043CCB">
              <w:rPr>
                <w:sz w:val="26"/>
                <w:szCs w:val="26"/>
              </w:rPr>
              <w:t xml:space="preserve">. Красноярск, Академгородок, </w:t>
            </w:r>
            <w:proofErr w:type="spellStart"/>
            <w:r w:rsidRPr="00043CCB">
              <w:rPr>
                <w:sz w:val="26"/>
                <w:szCs w:val="26"/>
              </w:rPr>
              <w:t>зд</w:t>
            </w:r>
            <w:proofErr w:type="spellEnd"/>
            <w:r w:rsidRPr="00043CCB">
              <w:rPr>
                <w:sz w:val="26"/>
                <w:szCs w:val="26"/>
              </w:rPr>
              <w:t>. 50, стр.24, (391) 205-19-35</w:t>
            </w:r>
          </w:p>
          <w:p w:rsidR="0071253F" w:rsidRPr="00043CCB" w:rsidRDefault="00A029EC">
            <w:pPr>
              <w:ind w:left="57" w:right="57"/>
              <w:jc w:val="both"/>
              <w:rPr>
                <w:sz w:val="26"/>
                <w:szCs w:val="26"/>
              </w:rPr>
            </w:pPr>
            <w:hyperlink r:id="rId7" w:history="1">
              <w:r w:rsidR="0071253F" w:rsidRPr="00043CCB">
                <w:rPr>
                  <w:sz w:val="26"/>
                  <w:szCs w:val="26"/>
                </w:rPr>
                <w:t>kontrakt@icct.ru</w:t>
              </w:r>
            </w:hyperlink>
          </w:p>
          <w:p w:rsidR="0071253F" w:rsidRPr="0071253F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0C53A3" w:rsidRPr="00F776A7" w:rsidRDefault="000C53A3">
      <w:pPr>
        <w:spacing w:before="600"/>
        <w:ind w:left="57"/>
        <w:rPr>
          <w:sz w:val="26"/>
          <w:szCs w:val="26"/>
        </w:rPr>
      </w:pPr>
      <w:r>
        <w:rPr>
          <w:sz w:val="26"/>
          <w:szCs w:val="26"/>
        </w:rPr>
        <w:t>Вид</w:t>
      </w:r>
      <w:r w:rsidR="009A705C">
        <w:rPr>
          <w:sz w:val="26"/>
          <w:szCs w:val="26"/>
        </w:rPr>
        <w:t xml:space="preserve"> документа </w:t>
      </w:r>
      <w:r w:rsidR="00530333">
        <w:rPr>
          <w:sz w:val="26"/>
          <w:szCs w:val="26"/>
          <w:lang w:val="en-US"/>
        </w:rPr>
        <w:t xml:space="preserve"> </w:t>
      </w:r>
      <w:r w:rsidR="008E1C63">
        <w:rPr>
          <w:sz w:val="26"/>
          <w:szCs w:val="26"/>
        </w:rPr>
        <w:t>измененный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8E1C63" w:rsidP="008C4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</w:t>
            </w:r>
            <w:r w:rsidR="00DD7E47">
              <w:rPr>
                <w:sz w:val="26"/>
                <w:szCs w:val="26"/>
              </w:rPr>
              <w:t>.2016</w:t>
            </w:r>
            <w:r w:rsidR="000557F7">
              <w:rPr>
                <w:sz w:val="26"/>
                <w:szCs w:val="26"/>
              </w:rPr>
              <w:t>г.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 w:rsidP="00E76514">
            <w:pPr>
              <w:jc w:val="center"/>
              <w:rPr>
                <w:sz w:val="26"/>
                <w:szCs w:val="26"/>
              </w:rPr>
            </w:pPr>
            <w:r w:rsidRPr="00E76514">
              <w:t>04981420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2466000560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246301001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20907/12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04701000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8E1C63">
            <w:pPr>
              <w:jc w:val="center"/>
              <w:rPr>
                <w:sz w:val="26"/>
                <w:szCs w:val="26"/>
              </w:rPr>
            </w:pPr>
            <w:r>
              <w:t>3</w:t>
            </w:r>
          </w:p>
        </w:tc>
      </w:tr>
    </w:tbl>
    <w:p w:rsidR="000C53A3" w:rsidRDefault="000C53A3">
      <w:pPr>
        <w:pageBreakBefore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I. Сведения о контракте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2552"/>
        <w:gridCol w:w="4139"/>
        <w:gridCol w:w="1918"/>
        <w:gridCol w:w="2051"/>
      </w:tblGrid>
      <w:tr w:rsidR="000C53A3" w:rsidRPr="000C53A3" w:rsidTr="009A705C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223CCF" w:rsidP="000A098B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Идентифика</w:t>
            </w:r>
            <w:r w:rsidR="000C53A3" w:rsidRPr="000C53A3">
              <w:rPr>
                <w:sz w:val="26"/>
                <w:szCs w:val="26"/>
              </w:rPr>
              <w:t>ционный</w:t>
            </w:r>
            <w:r w:rsidR="000C53A3" w:rsidRPr="000C53A3">
              <w:rPr>
                <w:sz w:val="26"/>
                <w:szCs w:val="26"/>
              </w:rPr>
              <w:br/>
              <w:t>код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реестровой записи из реестра к</w:t>
            </w:r>
            <w:r w:rsidR="006C6C5D" w:rsidRPr="000C53A3">
              <w:rPr>
                <w:sz w:val="26"/>
                <w:szCs w:val="26"/>
              </w:rPr>
              <w:t xml:space="preserve">онтрактов </w:t>
            </w:r>
            <w:r w:rsidR="006C6C5D" w:rsidRPr="000C53A3">
              <w:rPr>
                <w:sz w:val="26"/>
                <w:szCs w:val="26"/>
              </w:rPr>
              <w:br/>
              <w:t>в отношении заключен</w:t>
            </w:r>
            <w:r w:rsidRPr="000C53A3">
              <w:rPr>
                <w:sz w:val="26"/>
                <w:szCs w:val="26"/>
              </w:rPr>
              <w:t>ного контракта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предмета контракта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Источники финансового обеспечения контракта</w:t>
            </w:r>
          </w:p>
        </w:tc>
      </w:tr>
      <w:tr w:rsidR="000C53A3" w:rsidRPr="000C53A3" w:rsidTr="009A705C">
        <w:trPr>
          <w:cantSplit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код по ОКПД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  <w:tr w:rsidR="000C53A3" w:rsidRPr="000C53A3" w:rsidTr="009A705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</w:tr>
      <w:tr w:rsidR="009A705C" w:rsidRPr="000C53A3" w:rsidTr="009A705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FE0166" w:rsidRDefault="009A705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65117C" w:rsidRDefault="00DD7E47" w:rsidP="00CC0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9A705C">
              <w:rPr>
                <w:sz w:val="26"/>
                <w:szCs w:val="26"/>
                <w:lang w:val="en-US"/>
              </w:rPr>
              <w:t>-201</w:t>
            </w:r>
            <w:r>
              <w:rPr>
                <w:sz w:val="26"/>
                <w:szCs w:val="26"/>
              </w:rPr>
              <w:t>6</w:t>
            </w:r>
            <w:r w:rsidR="009A705C">
              <w:rPr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9A705C" w:rsidRDefault="00B13071" w:rsidP="0028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031910000451</w:t>
            </w:r>
            <w:r w:rsidR="00DD7E47">
              <w:rPr>
                <w:sz w:val="26"/>
                <w:szCs w:val="26"/>
              </w:rPr>
              <w:t>6</w:t>
            </w:r>
            <w:r w:rsidR="009A705C" w:rsidRPr="0065117C">
              <w:rPr>
                <w:sz w:val="26"/>
                <w:szCs w:val="26"/>
                <w:lang w:val="en-US"/>
              </w:rPr>
              <w:t>0000</w:t>
            </w:r>
            <w:r w:rsidR="00DD7E47">
              <w:rPr>
                <w:sz w:val="26"/>
                <w:szCs w:val="26"/>
              </w:rP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8B2527" w:rsidRDefault="00DD7E47" w:rsidP="00CC0046">
            <w:pPr>
              <w:rPr>
                <w:sz w:val="22"/>
                <w:szCs w:val="22"/>
              </w:rPr>
            </w:pPr>
            <w:r w:rsidRPr="00A50128">
              <w:rPr>
                <w:sz w:val="22"/>
                <w:szCs w:val="22"/>
              </w:rPr>
              <w:t>Поставка горюче-смазочных материалов.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Default="00DD7E47" w:rsidP="000A4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19.20.21.134</w:t>
            </w:r>
          </w:p>
          <w:p w:rsidR="00DD7E47" w:rsidRPr="00B236BB" w:rsidRDefault="00DD7E47" w:rsidP="000A4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19.20.21.113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DA1DB5" w:rsidRDefault="009A705C" w:rsidP="00DA1DB5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1346"/>
        <w:gridCol w:w="1347"/>
        <w:gridCol w:w="1346"/>
        <w:gridCol w:w="1489"/>
        <w:gridCol w:w="1276"/>
        <w:gridCol w:w="1275"/>
      </w:tblGrid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поставщика (подрядчика, исполни</w:t>
            </w:r>
            <w:r w:rsidR="000C53A3" w:rsidRPr="000C53A3">
              <w:rPr>
                <w:sz w:val="26"/>
                <w:szCs w:val="26"/>
              </w:rPr>
              <w:t>теля)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</w:t>
            </w:r>
            <w:r w:rsidRPr="000C53A3">
              <w:rPr>
                <w:sz w:val="26"/>
                <w:szCs w:val="26"/>
              </w:rPr>
              <w:softHyphen/>
              <w:t>ционно-правовая форма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</w:t>
            </w:r>
            <w:r w:rsidR="000C53A3" w:rsidRPr="000C53A3">
              <w:rPr>
                <w:sz w:val="26"/>
                <w:szCs w:val="26"/>
              </w:rPr>
              <w:t>дение (место жительства),</w:t>
            </w:r>
            <w:r w:rsidR="00223CCF" w:rsidRPr="000C53A3">
              <w:rPr>
                <w:sz w:val="26"/>
                <w:szCs w:val="26"/>
              </w:rPr>
              <w:t xml:space="preserve"> адрес, телефон, адрес электрон</w:t>
            </w:r>
            <w:r w:rsidR="000C53A3" w:rsidRPr="000C53A3">
              <w:rPr>
                <w:sz w:val="26"/>
                <w:szCs w:val="26"/>
              </w:rPr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  <w:lang w:val="en-US"/>
              </w:rPr>
              <w:t xml:space="preserve"> </w:t>
            </w:r>
            <w:r w:rsidRPr="000C53A3">
              <w:rPr>
                <w:sz w:val="26"/>
                <w:szCs w:val="26"/>
              </w:rPr>
              <w:t>ОКОПФ/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ОКФС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ОКСМ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ОКПО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Статус</w:t>
            </w:r>
          </w:p>
        </w:tc>
      </w:tr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9</w:t>
            </w:r>
          </w:p>
        </w:tc>
      </w:tr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BD2E09" w:rsidRDefault="007870E4" w:rsidP="00DD7E47">
            <w:pPr>
              <w:ind w:right="-5"/>
              <w:rPr>
                <w:sz w:val="22"/>
                <w:szCs w:val="22"/>
              </w:rPr>
            </w:pPr>
            <w:r>
              <w:rPr>
                <w:sz w:val="25"/>
                <w:szCs w:val="25"/>
              </w:rPr>
              <w:t>«Глостер»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BD2E09" w:rsidRDefault="00021173" w:rsidP="008B2527">
            <w:pPr>
              <w:jc w:val="center"/>
              <w:rPr>
                <w:sz w:val="22"/>
                <w:szCs w:val="22"/>
              </w:rPr>
            </w:pPr>
            <w:r w:rsidRPr="00BD2E09"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0E4" w:rsidRPr="00123CAB" w:rsidRDefault="007870E4" w:rsidP="007870E4">
            <w:pPr>
              <w:keepNext/>
              <w:rPr>
                <w:sz w:val="25"/>
                <w:szCs w:val="25"/>
              </w:rPr>
            </w:pPr>
            <w:proofErr w:type="gramStart"/>
            <w:r w:rsidRPr="00123CAB">
              <w:rPr>
                <w:sz w:val="25"/>
                <w:szCs w:val="25"/>
              </w:rPr>
              <w:t>Юр. адрес: 660079, г. Красноярск, ул. Свердловская, д.17, оф.5</w:t>
            </w:r>
            <w:proofErr w:type="gramEnd"/>
          </w:p>
          <w:p w:rsidR="007870E4" w:rsidRDefault="007870E4" w:rsidP="007870E4">
            <w:pPr>
              <w:keepNext/>
              <w:rPr>
                <w:sz w:val="25"/>
                <w:szCs w:val="25"/>
              </w:rPr>
            </w:pPr>
            <w:r w:rsidRPr="00123CAB">
              <w:rPr>
                <w:sz w:val="25"/>
                <w:szCs w:val="25"/>
              </w:rPr>
              <w:t>Факт</w:t>
            </w:r>
            <w:proofErr w:type="gramStart"/>
            <w:r w:rsidRPr="00123CAB">
              <w:rPr>
                <w:sz w:val="25"/>
                <w:szCs w:val="25"/>
              </w:rPr>
              <w:t>.</w:t>
            </w:r>
            <w:proofErr w:type="gramEnd"/>
            <w:r w:rsidRPr="00123CAB">
              <w:rPr>
                <w:sz w:val="25"/>
                <w:szCs w:val="25"/>
              </w:rPr>
              <w:t xml:space="preserve"> </w:t>
            </w:r>
            <w:proofErr w:type="gramStart"/>
            <w:r w:rsidRPr="00123CAB">
              <w:rPr>
                <w:sz w:val="25"/>
                <w:szCs w:val="25"/>
              </w:rPr>
              <w:t>а</w:t>
            </w:r>
            <w:proofErr w:type="gramEnd"/>
            <w:r w:rsidRPr="00123CAB">
              <w:rPr>
                <w:sz w:val="25"/>
                <w:szCs w:val="25"/>
              </w:rPr>
              <w:t xml:space="preserve">дрес: </w:t>
            </w:r>
            <w:r>
              <w:rPr>
                <w:sz w:val="25"/>
                <w:szCs w:val="25"/>
              </w:rPr>
              <w:t>660015, г. Красноярск-Солонцы 2 км,1.</w:t>
            </w:r>
          </w:p>
          <w:p w:rsidR="007870E4" w:rsidRPr="003E0E96" w:rsidRDefault="007870E4" w:rsidP="007870E4">
            <w:pPr>
              <w:keepNext/>
              <w:rPr>
                <w:sz w:val="25"/>
                <w:szCs w:val="25"/>
                <w:lang w:val="en-US"/>
              </w:rPr>
            </w:pPr>
            <w:r w:rsidRPr="00123CAB">
              <w:rPr>
                <w:sz w:val="25"/>
                <w:szCs w:val="25"/>
              </w:rPr>
              <w:t>Тел</w:t>
            </w:r>
            <w:r w:rsidRPr="003E0E96">
              <w:rPr>
                <w:sz w:val="25"/>
                <w:szCs w:val="25"/>
                <w:lang w:val="en-US"/>
              </w:rPr>
              <w:t>. 8 (391) 273-70-73, 240-23-46</w:t>
            </w:r>
          </w:p>
          <w:p w:rsidR="000557F7" w:rsidRPr="007870E4" w:rsidRDefault="007870E4" w:rsidP="007870E4">
            <w:pPr>
              <w:keepNext/>
              <w:rPr>
                <w:sz w:val="25"/>
                <w:szCs w:val="25"/>
                <w:lang w:val="en-US"/>
              </w:rPr>
            </w:pPr>
            <w:r w:rsidRPr="00123CAB">
              <w:rPr>
                <w:sz w:val="25"/>
                <w:szCs w:val="25"/>
                <w:lang w:val="en-US"/>
              </w:rPr>
              <w:t>e</w:t>
            </w:r>
            <w:r w:rsidRPr="00777212">
              <w:rPr>
                <w:sz w:val="25"/>
                <w:szCs w:val="25"/>
                <w:lang w:val="en-US"/>
              </w:rPr>
              <w:t>-</w:t>
            </w:r>
            <w:r w:rsidRPr="00123CAB">
              <w:rPr>
                <w:sz w:val="25"/>
                <w:szCs w:val="25"/>
                <w:lang w:val="en-US"/>
              </w:rPr>
              <w:t>mail</w:t>
            </w:r>
            <w:r w:rsidRPr="00777212">
              <w:rPr>
                <w:sz w:val="25"/>
                <w:szCs w:val="25"/>
                <w:lang w:val="en-US"/>
              </w:rPr>
              <w:t>: 25</w:t>
            </w:r>
            <w:r w:rsidRPr="00123CAB">
              <w:rPr>
                <w:sz w:val="25"/>
                <w:szCs w:val="25"/>
                <w:lang w:val="en-US"/>
              </w:rPr>
              <w:t>h</w:t>
            </w:r>
            <w:r w:rsidRPr="00777212">
              <w:rPr>
                <w:sz w:val="25"/>
                <w:szCs w:val="25"/>
                <w:lang w:val="en-US"/>
              </w:rPr>
              <w:t>@</w:t>
            </w:r>
            <w:r w:rsidRPr="00123CAB">
              <w:rPr>
                <w:sz w:val="25"/>
                <w:szCs w:val="25"/>
                <w:lang w:val="en-US"/>
              </w:rPr>
              <w:t>gloster</w:t>
            </w:r>
            <w:r w:rsidRPr="00777212">
              <w:rPr>
                <w:sz w:val="25"/>
                <w:szCs w:val="25"/>
                <w:lang w:val="en-US"/>
              </w:rPr>
              <w:t>.</w:t>
            </w:r>
            <w:r w:rsidRPr="00123CAB">
              <w:rPr>
                <w:sz w:val="25"/>
                <w:szCs w:val="25"/>
                <w:lang w:val="en-US"/>
              </w:rPr>
              <w:t>ru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BD2E09" w:rsidRDefault="00021173" w:rsidP="00C818E6">
            <w:pPr>
              <w:rPr>
                <w:sz w:val="22"/>
                <w:szCs w:val="22"/>
              </w:rPr>
            </w:pPr>
            <w:r w:rsidRPr="00BD2E09">
              <w:rPr>
                <w:sz w:val="22"/>
                <w:szCs w:val="22"/>
              </w:rPr>
              <w:t>12165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BD2E09" w:rsidRDefault="00021173" w:rsidP="00C818E6">
            <w:pPr>
              <w:rPr>
                <w:sz w:val="22"/>
                <w:szCs w:val="22"/>
              </w:rPr>
            </w:pPr>
            <w:r w:rsidRPr="00BD2E09">
              <w:rPr>
                <w:sz w:val="22"/>
                <w:szCs w:val="22"/>
              </w:rPr>
              <w:t>643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BD2E09" w:rsidRDefault="00DD7E47" w:rsidP="00C81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74005869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98360C" w:rsidRDefault="0098360C" w:rsidP="00C81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2466118883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98360C" w:rsidRDefault="00BD2E09" w:rsidP="0098360C">
            <w:pPr>
              <w:ind w:right="-5"/>
              <w:rPr>
                <w:sz w:val="22"/>
                <w:szCs w:val="22"/>
              </w:rPr>
            </w:pPr>
            <w:r w:rsidRPr="00BD2E09">
              <w:rPr>
                <w:sz w:val="22"/>
                <w:szCs w:val="22"/>
                <w:lang w:val="en-US"/>
              </w:rPr>
              <w:t>246</w:t>
            </w:r>
            <w:r w:rsidR="0098360C">
              <w:rPr>
                <w:sz w:val="22"/>
                <w:szCs w:val="22"/>
              </w:rPr>
              <w:t>401001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BD2E09" w:rsidRDefault="000C53A3" w:rsidP="00CC00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III. Информация об исполнении контракта (результаты отдельного этапа исполнения контракта, осуществленная</w:t>
      </w:r>
      <w:r>
        <w:rPr>
          <w:sz w:val="26"/>
          <w:szCs w:val="26"/>
        </w:rPr>
        <w:br/>
        <w:t>поставка товара, выполненная работа или оказанная услуга, в том числе их соответствие плану-графику),</w:t>
      </w:r>
      <w:r>
        <w:rPr>
          <w:sz w:val="26"/>
          <w:szCs w:val="26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1928"/>
        <w:gridCol w:w="1474"/>
        <w:gridCol w:w="2325"/>
        <w:gridCol w:w="2325"/>
        <w:gridCol w:w="1871"/>
      </w:tblGrid>
      <w:tr w:rsidR="000C53A3" w:rsidRPr="000C53A3" w:rsidTr="00571A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Предусмотрено контрак</w:t>
            </w:r>
            <w:r w:rsidR="000C53A3" w:rsidRPr="000C53A3">
              <w:rPr>
                <w:sz w:val="26"/>
                <w:szCs w:val="26"/>
              </w:rPr>
              <w:t>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Испол</w:t>
            </w:r>
            <w:r w:rsidR="000C53A3" w:rsidRPr="000C53A3">
              <w:rPr>
                <w:sz w:val="26"/>
                <w:szCs w:val="26"/>
              </w:rPr>
              <w:t>нено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="000C53A3" w:rsidRPr="000C53A3">
              <w:rPr>
                <w:sz w:val="26"/>
                <w:szCs w:val="26"/>
              </w:rPr>
              <w:t>да</w:t>
            </w:r>
            <w:r w:rsidRPr="000C53A3">
              <w:rPr>
                <w:sz w:val="26"/>
                <w:szCs w:val="26"/>
              </w:rPr>
              <w:t>ющий испол</w:t>
            </w:r>
            <w:r w:rsidR="000C53A3" w:rsidRPr="000C53A3">
              <w:rPr>
                <w:sz w:val="26"/>
                <w:szCs w:val="26"/>
              </w:rPr>
              <w:t>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 отклонения или неиспол</w:t>
            </w:r>
            <w:r w:rsidR="000C53A3" w:rsidRPr="000C53A3">
              <w:rPr>
                <w:sz w:val="26"/>
                <w:szCs w:val="26"/>
              </w:rPr>
              <w:t>нения</w:t>
            </w:r>
            <w:r w:rsidR="000C53A3" w:rsidRPr="000C53A3">
              <w:rPr>
                <w:sz w:val="26"/>
                <w:szCs w:val="26"/>
              </w:rPr>
              <w:br/>
              <w:t>(в том числе причины отклонения от плана-графика)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 w:rsidTr="00571A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 w:rsidTr="00571A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B0521A" w:rsidRDefault="001A3502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27.04.2016</w:t>
            </w:r>
            <w:r w:rsidR="0038363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</w:tr>
      <w:tr w:rsidR="00571A42" w:rsidRPr="000C53A3" w:rsidTr="00571A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A42" w:rsidRPr="000C53A3" w:rsidRDefault="006627B1" w:rsidP="003628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27.10.2016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A42" w:rsidRPr="000C53A3" w:rsidRDefault="00571A42" w:rsidP="0067037F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rPr>
                <w:sz w:val="26"/>
                <w:szCs w:val="26"/>
              </w:rPr>
            </w:pPr>
          </w:p>
        </w:tc>
      </w:tr>
      <w:tr w:rsidR="00571A42" w:rsidRPr="000C53A3" w:rsidTr="00571A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Цена контракта (отдельного этапа исполнения контракта):</w:t>
            </w:r>
          </w:p>
          <w:p w:rsidR="00571A42" w:rsidRPr="000C53A3" w:rsidRDefault="00571A42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0C53A3">
              <w:rPr>
                <w:sz w:val="26"/>
                <w:szCs w:val="26"/>
              </w:rPr>
              <w:t>в валюте контракта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A42" w:rsidRPr="00F862A7" w:rsidRDefault="00662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76130,00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A42" w:rsidRPr="000C53A3" w:rsidRDefault="009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27661,3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A42" w:rsidRDefault="00F760FC" w:rsidP="003E6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Платежное поручение №</w:t>
            </w:r>
            <w:r w:rsidR="008C4F40">
              <w:rPr>
                <w:sz w:val="26"/>
                <w:szCs w:val="26"/>
              </w:rPr>
              <w:t xml:space="preserve"> </w:t>
            </w:r>
            <w:r w:rsidR="00B92990">
              <w:rPr>
                <w:sz w:val="26"/>
                <w:szCs w:val="26"/>
              </w:rPr>
              <w:t>294980 от 09.06.2016 г.</w:t>
            </w:r>
          </w:p>
          <w:p w:rsidR="007A630A" w:rsidRDefault="007A630A" w:rsidP="003E6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</w:t>
            </w:r>
            <w:r w:rsidR="0029650E">
              <w:rPr>
                <w:sz w:val="26"/>
                <w:szCs w:val="26"/>
              </w:rPr>
              <w:t xml:space="preserve"> 19137 от 08.07.2016 г.</w:t>
            </w:r>
          </w:p>
          <w:p w:rsidR="009E6183" w:rsidRPr="000C53A3" w:rsidRDefault="009E6183" w:rsidP="003E6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rPr>
                <w:sz w:val="26"/>
                <w:szCs w:val="26"/>
              </w:rPr>
            </w:pPr>
          </w:p>
        </w:tc>
      </w:tr>
      <w:tr w:rsidR="00571A42" w:rsidRPr="000C53A3" w:rsidTr="00571A4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в рублях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42" w:rsidRPr="000C53A3" w:rsidRDefault="00571A42">
            <w:pPr>
              <w:rPr>
                <w:sz w:val="26"/>
                <w:szCs w:val="26"/>
              </w:rPr>
            </w:pPr>
          </w:p>
        </w:tc>
      </w:tr>
      <w:tr w:rsidR="00827AC5" w:rsidRPr="000C53A3" w:rsidTr="00571A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7B1" w:rsidRDefault="006627B1" w:rsidP="00BE1A85">
            <w:pPr>
              <w:jc w:val="center"/>
              <w:rPr>
                <w:sz w:val="26"/>
                <w:szCs w:val="26"/>
              </w:rPr>
            </w:pPr>
          </w:p>
          <w:p w:rsidR="00827AC5" w:rsidRPr="000C53A3" w:rsidRDefault="006627B1" w:rsidP="00EA2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2100/</w:t>
            </w:r>
            <w:r w:rsidR="00EA27E5">
              <w:rPr>
                <w:sz w:val="26"/>
                <w:szCs w:val="26"/>
              </w:rPr>
              <w:t>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4F40" w:rsidRDefault="008C4F40" w:rsidP="00BE1A85">
            <w:pPr>
              <w:jc w:val="center"/>
              <w:rPr>
                <w:sz w:val="26"/>
                <w:szCs w:val="26"/>
              </w:rPr>
            </w:pPr>
          </w:p>
          <w:p w:rsidR="00EA27E5" w:rsidRPr="000C53A3" w:rsidRDefault="009E6183" w:rsidP="00BE1A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</w:t>
            </w:r>
            <w:r w:rsidR="00EA27E5">
              <w:rPr>
                <w:sz w:val="26"/>
                <w:szCs w:val="26"/>
              </w:rPr>
              <w:t>/112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4F40" w:rsidRDefault="008C4F40" w:rsidP="00662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ТН № </w:t>
            </w:r>
            <w:r w:rsidR="00EA27E5">
              <w:rPr>
                <w:sz w:val="26"/>
                <w:szCs w:val="26"/>
              </w:rPr>
              <w:t>2647 от 31.05.2016 г.</w:t>
            </w:r>
          </w:p>
          <w:p w:rsidR="00956DC3" w:rsidRDefault="00956DC3" w:rsidP="00662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3417 от 30.06.2016 г.</w:t>
            </w:r>
          </w:p>
          <w:p w:rsidR="009E6183" w:rsidRPr="000C53A3" w:rsidRDefault="009E6183" w:rsidP="00662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3974 от 31.07.2016 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rPr>
                <w:sz w:val="26"/>
                <w:szCs w:val="26"/>
              </w:rPr>
            </w:pPr>
          </w:p>
        </w:tc>
      </w:tr>
      <w:tr w:rsidR="00827AC5" w:rsidRPr="000C53A3" w:rsidTr="00571A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Авансовый платеж (если контрактом предусмотрена выплата аванса):</w:t>
            </w:r>
          </w:p>
          <w:p w:rsidR="00827AC5" w:rsidRPr="000C53A3" w:rsidRDefault="00827AC5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0C53A3">
              <w:rPr>
                <w:sz w:val="26"/>
                <w:szCs w:val="26"/>
              </w:rPr>
              <w:t>5.1. размер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rPr>
                <w:sz w:val="26"/>
                <w:szCs w:val="26"/>
              </w:rPr>
            </w:pPr>
          </w:p>
        </w:tc>
      </w:tr>
      <w:tr w:rsidR="00827AC5" w:rsidRPr="000C53A3" w:rsidTr="00571A4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C5" w:rsidRPr="000C53A3" w:rsidRDefault="00827AC5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IV. Информация о ненадлежащем исполнении контракта (с указанием допущенных нарушений)</w:t>
      </w:r>
      <w:r>
        <w:rPr>
          <w:sz w:val="26"/>
          <w:szCs w:val="26"/>
        </w:rPr>
        <w:br/>
        <w:t>или о неисполнении контракта и о санкциях, связанных с указанным нарушением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2020"/>
        <w:gridCol w:w="2020"/>
        <w:gridCol w:w="2020"/>
        <w:gridCol w:w="2020"/>
        <w:gridCol w:w="1844"/>
      </w:tblGrid>
      <w:tr w:rsidR="000C53A3" w:rsidRPr="000C53A3" w:rsidTr="00F776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обязательства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Суть нарушения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Информа</w:t>
            </w:r>
            <w:r w:rsidR="000C53A3" w:rsidRPr="000C53A3">
              <w:rPr>
                <w:sz w:val="26"/>
                <w:szCs w:val="26"/>
              </w:rPr>
              <w:t xml:space="preserve">ция о </w:t>
            </w:r>
            <w:r w:rsidRPr="000C53A3">
              <w:rPr>
                <w:sz w:val="26"/>
                <w:szCs w:val="26"/>
              </w:rPr>
              <w:t>начис</w:t>
            </w:r>
            <w:r w:rsidR="000C53A3" w:rsidRPr="000C53A3">
              <w:rPr>
                <w:sz w:val="26"/>
                <w:szCs w:val="26"/>
              </w:rPr>
              <w:t>ленной неустойке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Pr="000C53A3">
              <w:rPr>
                <w:sz w:val="26"/>
                <w:szCs w:val="26"/>
              </w:rPr>
              <w:softHyphen/>
              <w:t>дающий начис</w:t>
            </w:r>
            <w:r w:rsidRPr="000C53A3">
              <w:rPr>
                <w:sz w:val="26"/>
                <w:szCs w:val="26"/>
              </w:rPr>
              <w:softHyphen/>
              <w:t>ление или уплату неустойки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 w:rsidTr="00F776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 w:rsidTr="00F776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F776A7" w:rsidRPr="000C53A3" w:rsidTr="00F776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 w:rsidP="00622D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 w:rsidP="00622D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rPr>
                <w:sz w:val="26"/>
                <w:szCs w:val="26"/>
              </w:rPr>
            </w:pPr>
          </w:p>
        </w:tc>
      </w:tr>
      <w:tr w:rsidR="00F776A7" w:rsidRPr="000C53A3" w:rsidTr="00F776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rPr>
                <w:sz w:val="26"/>
                <w:szCs w:val="26"/>
              </w:rPr>
            </w:pPr>
          </w:p>
        </w:tc>
      </w:tr>
      <w:tr w:rsidR="00F776A7" w:rsidRPr="000C53A3" w:rsidTr="00F776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 w:rsidP="003C33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 w:rsidP="003C33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 w:rsidP="003C337A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 w:rsidP="003C337A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rPr>
                <w:sz w:val="26"/>
                <w:szCs w:val="26"/>
              </w:rPr>
            </w:pPr>
          </w:p>
        </w:tc>
      </w:tr>
      <w:tr w:rsidR="00F776A7" w:rsidRPr="000C53A3" w:rsidTr="00F776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 xml:space="preserve">Ненадлежащее исполнение обязательств банком, выдавшим исполнителю банковскую гарантию для целей </w:t>
            </w:r>
            <w:r w:rsidRPr="000C53A3">
              <w:rPr>
                <w:sz w:val="26"/>
                <w:szCs w:val="26"/>
              </w:rPr>
              <w:lastRenderedPageBreak/>
              <w:t>обеспечения исполнения контракта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A7" w:rsidRPr="000C53A3" w:rsidRDefault="00F776A7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V. Информация об изменении или о расторжении контракта в ходе его исполнения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758"/>
        <w:gridCol w:w="4649"/>
        <w:gridCol w:w="4650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Наименование, номер и дата</w:t>
            </w:r>
            <w:r w:rsidRPr="000C53A3">
              <w:rPr>
                <w:sz w:val="26"/>
                <w:szCs w:val="26"/>
              </w:rPr>
              <w:br/>
              <w:t>документа-основания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3750"/>
        <w:gridCol w:w="283"/>
        <w:gridCol w:w="2694"/>
        <w:gridCol w:w="277"/>
        <w:gridCol w:w="3550"/>
      </w:tblGrid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Руководитель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1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инженер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1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Мостовая И.В.</w:t>
            </w:r>
          </w:p>
        </w:tc>
      </w:tr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C53A3" w:rsidRDefault="000C53A3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C53A3" w:rsidRPr="000C53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8E1C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8E1C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8E1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proofErr w:type="gramStart"/>
            <w:r w:rsidRPr="000C53A3">
              <w:rPr>
                <w:sz w:val="26"/>
                <w:szCs w:val="26"/>
              </w:rPr>
              <w:t>г</w:t>
            </w:r>
            <w:proofErr w:type="gramEnd"/>
            <w:r w:rsidRPr="000C53A3">
              <w:rPr>
                <w:sz w:val="26"/>
                <w:szCs w:val="26"/>
              </w:rPr>
              <w:t>.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sectPr w:rsidR="000C53A3" w:rsidSect="00BE0EE9">
      <w:headerReference w:type="default" r:id="rId8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EC" w:rsidRDefault="00A029EC">
      <w:r>
        <w:separator/>
      </w:r>
    </w:p>
  </w:endnote>
  <w:endnote w:type="continuationSeparator" w:id="0">
    <w:p w:rsidR="00A029EC" w:rsidRDefault="00A0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EC" w:rsidRDefault="00A029EC">
      <w:r>
        <w:separator/>
      </w:r>
    </w:p>
  </w:footnote>
  <w:footnote w:type="continuationSeparator" w:id="0">
    <w:p w:rsidR="00A029EC" w:rsidRDefault="00A0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3" w:rsidRDefault="000C53A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D"/>
    <w:rsid w:val="000007E5"/>
    <w:rsid w:val="00006ADA"/>
    <w:rsid w:val="00021173"/>
    <w:rsid w:val="00043CCB"/>
    <w:rsid w:val="000557F7"/>
    <w:rsid w:val="000823C9"/>
    <w:rsid w:val="000931C0"/>
    <w:rsid w:val="00096AC0"/>
    <w:rsid w:val="000A098B"/>
    <w:rsid w:val="000A0A55"/>
    <w:rsid w:val="000B18B3"/>
    <w:rsid w:val="000C53A3"/>
    <w:rsid w:val="001614DF"/>
    <w:rsid w:val="001776E4"/>
    <w:rsid w:val="00187958"/>
    <w:rsid w:val="001A3502"/>
    <w:rsid w:val="00223CCF"/>
    <w:rsid w:val="00233ECC"/>
    <w:rsid w:val="0027756B"/>
    <w:rsid w:val="00287C69"/>
    <w:rsid w:val="0029650E"/>
    <w:rsid w:val="002A08E7"/>
    <w:rsid w:val="002B794B"/>
    <w:rsid w:val="002C1F1C"/>
    <w:rsid w:val="002C48D2"/>
    <w:rsid w:val="002E7425"/>
    <w:rsid w:val="00351AC9"/>
    <w:rsid w:val="00362817"/>
    <w:rsid w:val="0038363A"/>
    <w:rsid w:val="003B2A29"/>
    <w:rsid w:val="003B69FB"/>
    <w:rsid w:val="003C502B"/>
    <w:rsid w:val="003E6313"/>
    <w:rsid w:val="00462949"/>
    <w:rsid w:val="00492172"/>
    <w:rsid w:val="004F052D"/>
    <w:rsid w:val="00530333"/>
    <w:rsid w:val="00531258"/>
    <w:rsid w:val="00531264"/>
    <w:rsid w:val="0053734D"/>
    <w:rsid w:val="005374CA"/>
    <w:rsid w:val="00571A42"/>
    <w:rsid w:val="0058596F"/>
    <w:rsid w:val="005F47F4"/>
    <w:rsid w:val="006274AA"/>
    <w:rsid w:val="00641EA3"/>
    <w:rsid w:val="0065117C"/>
    <w:rsid w:val="006627B1"/>
    <w:rsid w:val="00663C67"/>
    <w:rsid w:val="00677681"/>
    <w:rsid w:val="00683077"/>
    <w:rsid w:val="006B07CA"/>
    <w:rsid w:val="006C41F6"/>
    <w:rsid w:val="006C617F"/>
    <w:rsid w:val="006C6C5D"/>
    <w:rsid w:val="0071253F"/>
    <w:rsid w:val="00720E62"/>
    <w:rsid w:val="007310CE"/>
    <w:rsid w:val="00741E6D"/>
    <w:rsid w:val="00744180"/>
    <w:rsid w:val="0075539D"/>
    <w:rsid w:val="007870E4"/>
    <w:rsid w:val="007A20C7"/>
    <w:rsid w:val="007A24A3"/>
    <w:rsid w:val="007A630A"/>
    <w:rsid w:val="007C2CA1"/>
    <w:rsid w:val="007E2154"/>
    <w:rsid w:val="008217FF"/>
    <w:rsid w:val="00827AC5"/>
    <w:rsid w:val="00863DF2"/>
    <w:rsid w:val="008B2527"/>
    <w:rsid w:val="008C4F40"/>
    <w:rsid w:val="008E1C63"/>
    <w:rsid w:val="00913A26"/>
    <w:rsid w:val="00956DC3"/>
    <w:rsid w:val="00973D43"/>
    <w:rsid w:val="009834F0"/>
    <w:rsid w:val="0098360C"/>
    <w:rsid w:val="009A705C"/>
    <w:rsid w:val="009B45FB"/>
    <w:rsid w:val="009C00D1"/>
    <w:rsid w:val="009C44E9"/>
    <w:rsid w:val="009D4D92"/>
    <w:rsid w:val="009E6183"/>
    <w:rsid w:val="009F59FF"/>
    <w:rsid w:val="00A029EC"/>
    <w:rsid w:val="00A15531"/>
    <w:rsid w:val="00A4157E"/>
    <w:rsid w:val="00A832D9"/>
    <w:rsid w:val="00A96D67"/>
    <w:rsid w:val="00AC58E5"/>
    <w:rsid w:val="00B0521A"/>
    <w:rsid w:val="00B07329"/>
    <w:rsid w:val="00B11A97"/>
    <w:rsid w:val="00B13071"/>
    <w:rsid w:val="00B33A99"/>
    <w:rsid w:val="00B3482D"/>
    <w:rsid w:val="00B379A0"/>
    <w:rsid w:val="00B41F6D"/>
    <w:rsid w:val="00B44F99"/>
    <w:rsid w:val="00B92990"/>
    <w:rsid w:val="00B95FF6"/>
    <w:rsid w:val="00BB14A8"/>
    <w:rsid w:val="00BD2E09"/>
    <w:rsid w:val="00BE0EE9"/>
    <w:rsid w:val="00C0097F"/>
    <w:rsid w:val="00C5341A"/>
    <w:rsid w:val="00C818E6"/>
    <w:rsid w:val="00CC0046"/>
    <w:rsid w:val="00CC54F5"/>
    <w:rsid w:val="00D90A7D"/>
    <w:rsid w:val="00DA1DB5"/>
    <w:rsid w:val="00DA32E2"/>
    <w:rsid w:val="00DB0417"/>
    <w:rsid w:val="00DB6270"/>
    <w:rsid w:val="00DD7E47"/>
    <w:rsid w:val="00DE6C74"/>
    <w:rsid w:val="00DE7693"/>
    <w:rsid w:val="00DF08CF"/>
    <w:rsid w:val="00E27882"/>
    <w:rsid w:val="00E47C22"/>
    <w:rsid w:val="00E76514"/>
    <w:rsid w:val="00EA1C26"/>
    <w:rsid w:val="00EA27E5"/>
    <w:rsid w:val="00EA4985"/>
    <w:rsid w:val="00EA56A6"/>
    <w:rsid w:val="00EB076B"/>
    <w:rsid w:val="00EB10B1"/>
    <w:rsid w:val="00EE3E98"/>
    <w:rsid w:val="00F10582"/>
    <w:rsid w:val="00F45393"/>
    <w:rsid w:val="00F760FC"/>
    <w:rsid w:val="00F776A7"/>
    <w:rsid w:val="00F862A7"/>
    <w:rsid w:val="00F91F43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rakt@icc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 В. Мостовая</cp:lastModifiedBy>
  <cp:revision>29</cp:revision>
  <cp:lastPrinted>2014-03-18T02:51:00Z</cp:lastPrinted>
  <dcterms:created xsi:type="dcterms:W3CDTF">2015-05-26T04:44:00Z</dcterms:created>
  <dcterms:modified xsi:type="dcterms:W3CDTF">2016-08-08T02:40:00Z</dcterms:modified>
</cp:coreProperties>
</file>